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>نموذج شكاية ضد جار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السيد/ة مسؤول الشكاوى،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تحية طيبة وبعد،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أنا الموقع أدناه [اسمك الكامل]، حامل بطاقة تعريف وطنية رقم [رقم البطاقة]، والمقيم ب[عنوانك الكامل].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أتقدم إليكم بشكوى رسمية ضد جاري المدعو [اسم الجار]، المقيم ب[عنوان الجار]، وذلك للأسباب التالية: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تفاصيل الشكوى: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أقوم بتقديم هذه الشكوى نتيجة للسلوك غير المقبول الذي يصدر عن الجار المذكور، والذي يتمثل في [وصف مختصر للمشكلة، مثل الإزعاج المتكرر أو السلوك العدائي]. ولقد تكرر هذا السلوك منذ [تاريخ بدء المشكلة] مما تسبب لي في إزعاج شديد وأثر سلباً على حياتي اليومية وراحة عائلتي.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الطلبات: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نلتمس من سيادتكم التدخل العاجل واتخاذ الإجراءات المناسبة لإيقاف هذه السلوكيات، وضمان عدم تكرارها، كما نطلب توجيه تحذير رسمي للجار المذكور حفاظاً على حقوقنا كمواطنين.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الأدلة: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[يمكن ذكر أي أدلة متوفرة، مثل صور، شهادات شهود، إلخ]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وتفضلوا بقبول فائق الاحترام والتقدير.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التوقيع: [اسمك] 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التاريخ: [تاريخ تقديم الشكوى] 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رقم الهاتف للتواصل: [رقم هاتفك]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hyperlink r:id="rId3">
        <w:r>
          <w:rPr>
            <w:color w:val="1B62ff"/>
            <w:u w:color="1B62ff" w:val="single"/>
          </w:rPr>
          <w:t>https://4webwall.com/2024/11/01/%d9%86%d9%85%d9%88%d8%b0%d8%ac-%d8%b4%d9%83%d8%a7%d9%8a%d8%a9-%d8%b6%d8%af-%d8%ac%d8%a7%d8%b1/</w:t>
        </w:r>
      </w:hyperlink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  <w:font w:name="Open Sans Bold Italics">
    <w:panose1 w:val="020B0806030504020204"/>
    <w:charset w:characterSet="1"/>
    <w:embedBoldItalic r:id="rId6"/>
  </w:font>
  <w:font w:name="Open Sans Ultra-Bold">
    <w:panose1 w:val="00000000000000000000"/>
    <w:charset w:characterSet="1"/>
    <w:embedBold r:id="rId7"/>
  </w:font>
  <w:font w:name="Open Sans Italics">
    <w:panose1 w:val="020B0606030504020204"/>
    <w:charset w:characterSet="1"/>
    <w:embedItalic r:id="rId8"/>
  </w:font>
  <w:font w:name="Open Sans Bold">
    <w:panose1 w:val="020B0806030504020204"/>
    <w:charset w:characterSet="1"/>
    <w:embedBold r:id="rId9"/>
  </w:font>
  <w:font w:name="Open Sans Light Italics">
    <w:panose1 w:val="020B0306030504020204"/>
    <w:charset w:characterSet="1"/>
    <w:embedItalic r:id="rId10"/>
  </w:font>
  <w:font w:name="Open Sans Ultra-Bold Italics">
    <w:panose1 w:val="00000000000000000000"/>
    <w:charset w:characterSet="1"/>
    <w:embedBoldItalic r:id="rId11"/>
  </w:font>
  <w:font w:name="Open Sans Light">
    <w:panose1 w:val="020B0306030504020204"/>
    <w:charset w:characterSet="1"/>
    <w:embedRegular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https://4webwall.com/2024/11/01/%d9%86%d9%85%d9%88%d8%b0%d8%ac-%d8%b4%d9%83%d8%a7%d9%8a%d8%a9-%d8%b6%d8%af-%d8%ac%d8%a7%d8%b1/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2024-11-01T20:59:09Z</dcterms:created>
  <dc:creator>Apache POI</dc:creator>
</cp:coreProperties>
</file>